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0EA" w:rsidRDefault="00520F8C" w:rsidP="00520F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20F8C">
        <w:rPr>
          <w:rFonts w:ascii="Times New Roman" w:hAnsi="Times New Roman" w:cs="Times New Roman"/>
          <w:sz w:val="24"/>
          <w:szCs w:val="24"/>
          <w:lang w:val="kk-KZ"/>
        </w:rPr>
        <w:t>Анықтама</w:t>
      </w:r>
    </w:p>
    <w:p w:rsidR="00520F8C" w:rsidRDefault="00520F8C" w:rsidP="00520F8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2024-2025 оқу жылының желтоқсан айының 21 күні «Әкелер» одағының кезекті отырысы өтті. Әкелердің отбасында қандай Отырысқа 9-11 сынып оқушыларының әкелері қатысты. </w:t>
      </w:r>
    </w:p>
    <w:p w:rsidR="001872F0" w:rsidRDefault="00520F8C" w:rsidP="00520F8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Мақсаты: Әкенің өз отбасындағы ролі мен қоғамдағы ролі қандай екендігі ажырата аламыз ба</w:t>
      </w:r>
      <w:r w:rsidRPr="00520F8C">
        <w:rPr>
          <w:rFonts w:ascii="Times New Roman" w:hAnsi="Times New Roman" w:cs="Times New Roman"/>
          <w:b/>
          <w:sz w:val="24"/>
          <w:szCs w:val="24"/>
          <w:lang w:val="kk-KZ"/>
        </w:rPr>
        <w:t>. Мен қандай әкемін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?</w:t>
      </w:r>
      <w:r w:rsidRPr="00520F8C">
        <w:rPr>
          <w:rFonts w:ascii="Times New Roman" w:hAnsi="Times New Roman" w:cs="Times New Roman"/>
          <w:sz w:val="24"/>
          <w:szCs w:val="24"/>
          <w:lang w:val="kk-KZ"/>
        </w:rPr>
        <w:t>тақырыбында әкелерден сауалнама алынды. Әкелер өз шынайы көзқарастарын білдірді.</w:t>
      </w:r>
    </w:p>
    <w:p w:rsidR="001872F0" w:rsidRPr="001872F0" w:rsidRDefault="001872F0" w:rsidP="001872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20F8C" w:rsidRDefault="001872F0" w:rsidP="001872F0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Әкелер ұйымының жетекшісі:  Қ. Тұрғанов</w:t>
      </w: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3BE2" w:rsidRDefault="00F53BE2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A297F" w:rsidRDefault="004A297F" w:rsidP="004A297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20F8C">
        <w:rPr>
          <w:rFonts w:ascii="Times New Roman" w:hAnsi="Times New Roman" w:cs="Times New Roman"/>
          <w:sz w:val="24"/>
          <w:szCs w:val="24"/>
          <w:lang w:val="kk-KZ"/>
        </w:rPr>
        <w:lastRenderedPageBreak/>
        <w:t>Анықтама</w:t>
      </w:r>
    </w:p>
    <w:p w:rsidR="00051120" w:rsidRDefault="00051120" w:rsidP="004A297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2024-2025 оқу жылының қаңтар айының 23</w:t>
      </w:r>
      <w:r w:rsidR="004A297F">
        <w:rPr>
          <w:rFonts w:ascii="Times New Roman" w:hAnsi="Times New Roman" w:cs="Times New Roman"/>
          <w:sz w:val="24"/>
          <w:szCs w:val="24"/>
          <w:lang w:val="kk-KZ"/>
        </w:rPr>
        <w:t xml:space="preserve"> күні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мектепішілік «Әкелер» одағыны «Ұлағат» ұйымының жоспарға сәйкес»Салауатты өмір салтын сақтаймыз» тақырыбында әкелер арасында спорттық іс-шара өткізілді. </w:t>
      </w:r>
    </w:p>
    <w:p w:rsidR="00051120" w:rsidRDefault="00051120" w:rsidP="004A297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Мақсаты: Салауатты өмір салтын ұстана отырып, ұлттық құндылықтарды дармыту. </w:t>
      </w:r>
    </w:p>
    <w:p w:rsidR="00051120" w:rsidRDefault="00051120" w:rsidP="004A297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Ұлттық ойындар: асық ату, ләңгі тебу, арқан тартыста.н әкелер сайысқа түсіп нәтижесінде 8 сынып оқушыларының әкелері «Қамқор әке», «Мықты әке», «</w:t>
      </w:r>
      <w:r w:rsidR="00F52DDE">
        <w:rPr>
          <w:rFonts w:ascii="Times New Roman" w:hAnsi="Times New Roman" w:cs="Times New Roman"/>
          <w:sz w:val="24"/>
          <w:szCs w:val="24"/>
          <w:lang w:val="kk-KZ"/>
        </w:rPr>
        <w:t>Ө</w:t>
      </w:r>
      <w:r>
        <w:rPr>
          <w:rFonts w:ascii="Times New Roman" w:hAnsi="Times New Roman" w:cs="Times New Roman"/>
          <w:sz w:val="24"/>
          <w:szCs w:val="24"/>
          <w:lang w:val="kk-KZ"/>
        </w:rPr>
        <w:t>негелі әке» номинацияларымен мараптталса,9 сынып әкелері «</w:t>
      </w:r>
      <w:r w:rsidR="00F52DDE">
        <w:rPr>
          <w:rFonts w:ascii="Times New Roman" w:hAnsi="Times New Roman" w:cs="Times New Roman"/>
          <w:sz w:val="24"/>
          <w:szCs w:val="24"/>
          <w:lang w:val="kk-KZ"/>
        </w:rPr>
        <w:t>Ақылшы әке» номинацияларымен марапатталды. Әкелер өте жақсы көңіл-күйде ризашылқтарын білдірді.</w:t>
      </w:r>
    </w:p>
    <w:p w:rsidR="004A297F" w:rsidRDefault="00F52DDE" w:rsidP="00F52DDE">
      <w:pPr>
        <w:tabs>
          <w:tab w:val="left" w:pos="1424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08278" cy="2332233"/>
            <wp:effectExtent l="0" t="0" r="6985" b="0"/>
            <wp:docPr id="1" name="Рисунок 1" descr="C:\Users\user\Desktop\әке спор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әке спорт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863" cy="23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97F" w:rsidRDefault="00F52DDE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1006" cy="1941815"/>
            <wp:effectExtent l="0" t="0" r="6350" b="1905"/>
            <wp:docPr id="2" name="Рисунок 2" descr="C:\Users\user\Desktop\әке спор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әке спорт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279" cy="194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14425" cy="1941815"/>
            <wp:effectExtent l="0" t="0" r="5080" b="1905"/>
            <wp:docPr id="3" name="Рисунок 3" descr="C:\Users\user\Desktop\әке спор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әке спорт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410" cy="194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DDE" w:rsidRDefault="00F52DDE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52DDE" w:rsidRDefault="00F52DDE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52DDE" w:rsidRDefault="00F52DDE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52DDE" w:rsidRDefault="00F52DDE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52DDE" w:rsidRDefault="00F52DDE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директорының тәрбие ісі жөніндегі орынбасары   И. Смаева</w:t>
      </w:r>
    </w:p>
    <w:p w:rsidR="00F53BE2" w:rsidRDefault="00F53BE2" w:rsidP="007D77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53BE2" w:rsidRDefault="00F53BE2" w:rsidP="007D77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53BE2" w:rsidRDefault="00F53BE2" w:rsidP="007D77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53BE2" w:rsidRDefault="00F53BE2" w:rsidP="007D77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7702" w:rsidRPr="007D7702" w:rsidRDefault="00CE1918" w:rsidP="007D77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№203</w:t>
      </w:r>
      <w:bookmarkStart w:id="0" w:name="_GoBack"/>
      <w:bookmarkEnd w:id="0"/>
      <w:r w:rsidR="007D7702" w:rsidRPr="007D770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орта мектеп</w:t>
      </w:r>
    </w:p>
    <w:p w:rsidR="007D7702" w:rsidRPr="007D7702" w:rsidRDefault="007D7702" w:rsidP="007D77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D7702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2024-2025 оқу жылы бойынша</w:t>
      </w:r>
    </w:p>
    <w:p w:rsidR="007D7702" w:rsidRPr="007D7702" w:rsidRDefault="007D7702" w:rsidP="007D77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D770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«Біртұтас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тәрбие бағдарламасы» негізінде «Даналар мектебі» жанына құрылған әкелер одағының жұмыс жоспарына сәйкес «Әкеден мал қалғанша тал қалсын»тал егу акциясының өткізілген анықтамасы. </w:t>
      </w:r>
    </w:p>
    <w:p w:rsidR="007D7702" w:rsidRPr="007D7702" w:rsidRDefault="007D7702" w:rsidP="007D770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7702" w:rsidRPr="007D7702" w:rsidRDefault="007D7702" w:rsidP="007D7702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Тақырыбы: « Әкеден мал қалғанша, тал қалсын»</w:t>
      </w:r>
    </w:p>
    <w:p w:rsidR="007D7702" w:rsidRPr="007D7702" w:rsidRDefault="007D7702" w:rsidP="007D7702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770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Күні:</w:t>
      </w:r>
    </w:p>
    <w:p w:rsidR="007D7702" w:rsidRPr="007D7702" w:rsidRDefault="007D7702" w:rsidP="007D7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770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Қатысушылар: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«Ұлағат» әкелер одағы мүшелері</w:t>
      </w:r>
    </w:p>
    <w:p w:rsidR="007D7702" w:rsidRPr="007D7702" w:rsidRDefault="007D7702" w:rsidP="007D7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770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Жауапты: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Қ. Тұрғанов</w:t>
      </w:r>
    </w:p>
    <w:p w:rsidR="007D7702" w:rsidRPr="007D7702" w:rsidRDefault="007D7702" w:rsidP="007D7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D7702" w:rsidRDefault="007D7702" w:rsidP="007D7702">
      <w:pPr>
        <w:spacing w:after="0" w:line="240" w:lineRule="auto"/>
        <w:rPr>
          <w:rFonts w:ascii="Calibri" w:eastAsia="Calibri" w:hAnsi="Calibri" w:cs="Times New Roman"/>
          <w:lang w:val="kk-KZ"/>
        </w:rPr>
      </w:pPr>
      <w:r w:rsidRPr="007D7702">
        <w:rPr>
          <w:rFonts w:ascii="Times New Roman" w:eastAsia="Calibri" w:hAnsi="Times New Roman" w:cs="Times New Roman"/>
          <w:sz w:val="28"/>
          <w:szCs w:val="28"/>
          <w:lang w:val="kk-KZ"/>
        </w:rPr>
        <w:t>Негіздеме:</w:t>
      </w:r>
    </w:p>
    <w:p w:rsidR="007D7702" w:rsidRDefault="007D7702" w:rsidP="007D7702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7D7702" w:rsidRPr="007D7702" w:rsidRDefault="007D7702" w:rsidP="007D77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D7702" w:rsidRPr="007D7702" w:rsidRDefault="007D7702" w:rsidP="007D770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«Ұлағат "әкелер одағы  "әкеден мал қалғанша, тал қалсын</w:t>
      </w:r>
      <w:r w:rsidRPr="007D7702">
        <w:rPr>
          <w:rFonts w:ascii="Times New Roman" w:eastAsia="Calibri" w:hAnsi="Times New Roman" w:cs="Times New Roman"/>
          <w:b/>
          <w:sz w:val="28"/>
          <w:szCs w:val="28"/>
          <w:lang w:val="kk-KZ"/>
        </w:rPr>
        <w:t>"</w:t>
      </w:r>
    </w:p>
    <w:p w:rsidR="007D7702" w:rsidRDefault="007D7702" w:rsidP="007D7702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№203 орта мектеп «Даналар мектебі» жанына құрылған «Ұлағат» әкелер одағының жоспарына сәйкес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 Әкеден мал қалғанша, тал қалсын» </w:t>
      </w:r>
      <w:r w:rsidRPr="007D770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тал егу акциясы жүргізілді. Акцияға 8-11 сынып оқушыларының әкелері қатысып, мектеп ауласына тал екті.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Әкелер тал егу барысында болашақ баалар үшін саялы өлке болса деген ойларын айтты.</w:t>
      </w:r>
    </w:p>
    <w:p w:rsidR="007D7702" w:rsidRPr="007D7702" w:rsidRDefault="007D7702" w:rsidP="007D7702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«Ұлағат» әкелер ұйымының жетекшісі  жетекшісі: Қ. Тұрғанов</w:t>
      </w:r>
    </w:p>
    <w:p w:rsidR="007D7702" w:rsidRPr="007D7702" w:rsidRDefault="003F4FD9" w:rsidP="007D770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hyperlink r:id="rId9" w:history="1">
        <w:r w:rsidR="007D7702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kk-KZ"/>
          </w:rPr>
          <w:t>#203</w:t>
        </w:r>
        <w:r w:rsidR="007D7702" w:rsidRPr="007D7702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kk-KZ"/>
          </w:rPr>
          <w:t>тәрбие</w:t>
        </w:r>
      </w:hyperlink>
    </w:p>
    <w:p w:rsidR="007D7702" w:rsidRPr="00CE1918" w:rsidRDefault="003F4FD9" w:rsidP="007D770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hyperlink r:id="rId10" w:history="1">
        <w:r w:rsidR="007D7702" w:rsidRPr="00CE191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kk-KZ"/>
          </w:rPr>
          <w:t>#Біртұтастәрбие</w:t>
        </w:r>
      </w:hyperlink>
    </w:p>
    <w:p w:rsidR="007D7702" w:rsidRPr="007D7702" w:rsidRDefault="007D7702" w:rsidP="0070326C">
      <w:pPr>
        <w:spacing w:after="0" w:line="259" w:lineRule="auto"/>
        <w:ind w:left="-709" w:firstLine="142"/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</w:pPr>
    </w:p>
    <w:p w:rsidR="007D7702" w:rsidRPr="007D7702" w:rsidRDefault="003235A1" w:rsidP="007D770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6071" cy="1880171"/>
            <wp:effectExtent l="0" t="0" r="635" b="6350"/>
            <wp:docPr id="6" name="Рисунок 6" descr="C:\Users\user\Desktop\тал егу 8.04.2025\әке тал егу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ал егу 8.04.2025\әке тал егу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257" cy="188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8814" cy="1880170"/>
            <wp:effectExtent l="0" t="0" r="0" b="6350"/>
            <wp:docPr id="7" name="Рисунок 7" descr="C:\Users\user\Desktop\тал егу 8.04.2025\әке тал егу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ал егу 8.04.2025\әке тал егу 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912" cy="18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702" w:rsidRDefault="003235A1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89087" cy="1705510"/>
            <wp:effectExtent l="0" t="0" r="1905" b="9525"/>
            <wp:docPr id="8" name="Рисунок 8" descr="C:\Users\user\Desktop\тал егу 8.04.2025\әке тал егу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ал егу 8.04.2025\әке тал егу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647" cy="170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2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65798" cy="1710422"/>
            <wp:effectExtent l="0" t="0" r="0" b="4445"/>
            <wp:docPr id="9" name="Рисунок 9" descr="C:\Users\user\Desktop\тал егу 8.04.2025\әке тал егу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ал егу 8.04.2025\әке тал егу 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348" cy="171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6C" w:rsidRPr="001872F0" w:rsidRDefault="0070326C" w:rsidP="00F52DDE">
      <w:pPr>
        <w:tabs>
          <w:tab w:val="left" w:pos="1424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директорының тәрбие ісі жөніндегі орынбасары И. Смаева</w:t>
      </w:r>
    </w:p>
    <w:sectPr w:rsidR="0070326C" w:rsidRPr="001872F0" w:rsidSect="003F4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242" w:rsidRDefault="00F74242" w:rsidP="00F52DDE">
      <w:pPr>
        <w:spacing w:after="0" w:line="240" w:lineRule="auto"/>
      </w:pPr>
      <w:r>
        <w:separator/>
      </w:r>
    </w:p>
  </w:endnote>
  <w:endnote w:type="continuationSeparator" w:id="1">
    <w:p w:rsidR="00F74242" w:rsidRDefault="00F74242" w:rsidP="00F52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242" w:rsidRDefault="00F74242" w:rsidP="00F52DDE">
      <w:pPr>
        <w:spacing w:after="0" w:line="240" w:lineRule="auto"/>
      </w:pPr>
      <w:r>
        <w:separator/>
      </w:r>
    </w:p>
  </w:footnote>
  <w:footnote w:type="continuationSeparator" w:id="1">
    <w:p w:rsidR="00F74242" w:rsidRDefault="00F74242" w:rsidP="00F52D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0F8C"/>
    <w:rsid w:val="00051120"/>
    <w:rsid w:val="001872F0"/>
    <w:rsid w:val="00187C8B"/>
    <w:rsid w:val="003235A1"/>
    <w:rsid w:val="003F4FD9"/>
    <w:rsid w:val="004A297F"/>
    <w:rsid w:val="004B53A3"/>
    <w:rsid w:val="00520F8C"/>
    <w:rsid w:val="0070326C"/>
    <w:rsid w:val="00764B06"/>
    <w:rsid w:val="007D7702"/>
    <w:rsid w:val="00816264"/>
    <w:rsid w:val="009940EA"/>
    <w:rsid w:val="00A02DC5"/>
    <w:rsid w:val="00CE1918"/>
    <w:rsid w:val="00F52DDE"/>
    <w:rsid w:val="00F53BE2"/>
    <w:rsid w:val="00F74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DD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52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52DDE"/>
  </w:style>
  <w:style w:type="paragraph" w:styleId="a7">
    <w:name w:val="footer"/>
    <w:basedOn w:val="a"/>
    <w:link w:val="a8"/>
    <w:uiPriority w:val="99"/>
    <w:unhideWhenUsed/>
    <w:rsid w:val="00F52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2D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DD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52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52DDE"/>
  </w:style>
  <w:style w:type="paragraph" w:styleId="a7">
    <w:name w:val="footer"/>
    <w:basedOn w:val="a"/>
    <w:link w:val="a8"/>
    <w:uiPriority w:val="99"/>
    <w:unhideWhenUsed/>
    <w:rsid w:val="00F52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2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hashtag/%D0%B1%D1%96%D1%80%D1%82%D2%B1%D1%82%D0%B0%D1%81%D1%82%D3%99%D1%80%D0%B1%D0%B8%D0%B5?__eep__=6&amp;__cft__%5b0%5d=AZXUlBkW3hJCx4O2AIKYM1ULnWXdReDSFezWnSFVDZVCOF7aJAONsSGT0BDEoq4Rut3tV-rgdf4oqPr5j9SovNLerW_0JZYzAbFFGtCVjPnyIUIzmPOEJw-js8LNw0JqFSUcP2f1Zw2I5ceizosr1Ee7bwymrqDLxfLodzVDbERULg&amp;__tn__=*NK-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hashtag/188%D1%82%D3%99%D1%80%D0%B1%D0%B8%D0%B5?__eep__=6&amp;__cft__%5b0%5d=AZXUlBkW3hJCx4O2AIKYM1ULnWXdReDSFezWnSFVDZVCOF7aJAONsSGT0BDEoq4Rut3tV-rgdf4oqPr5j9SovNLerW_0JZYzAbFFGtCVjPnyIUIzmPOEJw-js8LNw0JqFSUcP2f1Zw2I5ceizosr1Ee7bwymrqDLxfLodzVDbERULg&amp;__tn__=*NK-R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2026</cp:lastModifiedBy>
  <cp:revision>2</cp:revision>
  <cp:lastPrinted>2025-01-15T12:05:00Z</cp:lastPrinted>
  <dcterms:created xsi:type="dcterms:W3CDTF">2026-05-14T14:23:00Z</dcterms:created>
  <dcterms:modified xsi:type="dcterms:W3CDTF">2026-05-14T14:23:00Z</dcterms:modified>
</cp:coreProperties>
</file>